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both"/>
        <w:rPr>
          <w:rFonts w:hint="default" w:ascii="方正小标宋简体" w:hAnsi="华文中宋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>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请广大考生近期注意做好自我健康管理，通过“</w:t>
      </w:r>
      <w:r>
        <w:rPr>
          <w:rFonts w:hint="eastAsia" w:ascii="仿宋_GB2312"/>
          <w:szCs w:val="32"/>
          <w:lang w:val="en-US" w:eastAsia="zh-CN"/>
        </w:rPr>
        <w:t>四川天府健康通</w:t>
      </w:r>
      <w:r>
        <w:rPr>
          <w:rFonts w:hint="eastAsia" w:ascii="仿宋_GB2312"/>
          <w:szCs w:val="32"/>
        </w:rPr>
        <w:t>”申领本人防疫健康码，并持续关注健康码状态。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 xml:space="preserve">当天提供7天内新冠病毒核酸检测阴性证明。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5.请考生注意个人防护，自备一次性医用口罩，除核验身份时按要求及时摘戴口罩外，进出考点、参加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>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</w:t>
      </w:r>
      <w:bookmarkStart w:id="0" w:name="_GoBack"/>
      <w:bookmarkEnd w:id="0"/>
      <w:r>
        <w:rPr>
          <w:rFonts w:hint="eastAsia" w:ascii="仿宋_GB2312"/>
          <w:szCs w:val="32"/>
        </w:rPr>
        <w:t>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5584" w:firstLineChars="1745"/>
        <w:rPr>
          <w:rFonts w:ascii="仿宋_GB2312"/>
        </w:rPr>
      </w:pPr>
    </w:p>
    <w:p>
      <w:pPr>
        <w:ind w:firstLine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BD"/>
    <w:rsid w:val="00173D6A"/>
    <w:rsid w:val="00353234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239A5"/>
    <w:rsid w:val="00C36311"/>
    <w:rsid w:val="00CA69E9"/>
    <w:rsid w:val="00CD7FFB"/>
    <w:rsid w:val="00D003CA"/>
    <w:rsid w:val="00D838D5"/>
    <w:rsid w:val="00DC6469"/>
    <w:rsid w:val="00E95909"/>
    <w:rsid w:val="00EA0D97"/>
    <w:rsid w:val="00EA3231"/>
    <w:rsid w:val="00ED36BE"/>
    <w:rsid w:val="0F2815C1"/>
    <w:rsid w:val="29B504FB"/>
    <w:rsid w:val="320D5FFF"/>
    <w:rsid w:val="48836B83"/>
    <w:rsid w:val="491325D3"/>
    <w:rsid w:val="5B1D00F1"/>
    <w:rsid w:val="691203C6"/>
    <w:rsid w:val="73770F11"/>
    <w:rsid w:val="77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83</TotalTime>
  <ScaleCrop>false</ScaleCrop>
  <LinksUpToDate>false</LinksUpToDate>
  <CharactersWithSpaces>871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杨平</cp:lastModifiedBy>
  <cp:lastPrinted>2020-07-01T09:12:00Z</cp:lastPrinted>
  <dcterms:modified xsi:type="dcterms:W3CDTF">2021-03-22T00:57:57Z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